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C8CB" w14:textId="5F61D43B" w:rsidR="00F07CA0" w:rsidRDefault="00F07CA0">
      <w:r>
        <w:rPr>
          <w:noProof/>
        </w:rPr>
        <w:drawing>
          <wp:inline distT="0" distB="0" distL="0" distR="0" wp14:anchorId="52CB71B4" wp14:editId="583AB5EB">
            <wp:extent cx="38576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6F2AD" w14:textId="1DE22D3A" w:rsidR="001A543D" w:rsidRDefault="001A543D">
      <w:r>
        <w:t xml:space="preserve">Sheridan Pediatrics is seeking a </w:t>
      </w:r>
      <w:proofErr w:type="gramStart"/>
      <w:r>
        <w:t>Pediatrician</w:t>
      </w:r>
      <w:proofErr w:type="gramEnd"/>
      <w:r>
        <w:t xml:space="preserve"> to join our practice, full or part-time. We are a relatively small, yet modern practice with a long history of </w:t>
      </w:r>
      <w:r w:rsidR="009E5FE3">
        <w:t>well-regarded</w:t>
      </w:r>
      <w:r>
        <w:t xml:space="preserve"> service to our patients. Our homey</w:t>
      </w:r>
      <w:r w:rsidR="00AF2344">
        <w:t xml:space="preserve"> flexible</w:t>
      </w:r>
      <w:r>
        <w:t xml:space="preserve"> atmosphere is our difference and our staff is experienced and dedicated</w:t>
      </w:r>
      <w:r w:rsidR="009E5FE3">
        <w:t>, which makes for a pleasant work environment</w:t>
      </w:r>
      <w:r>
        <w:t>. Opportunity for early buy-in or buy-out is available and benefits include health insurance, 401K, and malpractice insurance.</w:t>
      </w:r>
      <w:r w:rsidR="009E5FE3">
        <w:t xml:space="preserve"> </w:t>
      </w:r>
      <w:r w:rsidR="00AF2344">
        <w:t xml:space="preserve"> We are happy to informally discuss mutual needs with any interested Pediatrician.</w:t>
      </w:r>
    </w:p>
    <w:p w14:paraId="6F08D0AE" w14:textId="77777777" w:rsidR="001A543D" w:rsidRDefault="001A543D">
      <w:r>
        <w:t>We are located at 605 Grover Cleveland Hwy., Amherst, NY 14226, 716-836-3300.</w:t>
      </w:r>
    </w:p>
    <w:sectPr w:rsidR="001A5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3D"/>
    <w:rsid w:val="001A543D"/>
    <w:rsid w:val="003B6B65"/>
    <w:rsid w:val="009E5FE3"/>
    <w:rsid w:val="00AF2344"/>
    <w:rsid w:val="00F0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9631"/>
  <w15:chartTrackingRefBased/>
  <w15:docId w15:val="{40889247-BC55-4DD5-8F23-7FB04F05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net1</dc:creator>
  <cp:keywords/>
  <dc:description/>
  <cp:lastModifiedBy>Aimana ElBahtity</cp:lastModifiedBy>
  <cp:revision>2</cp:revision>
  <dcterms:created xsi:type="dcterms:W3CDTF">2023-04-30T22:22:00Z</dcterms:created>
  <dcterms:modified xsi:type="dcterms:W3CDTF">2023-04-30T22:22:00Z</dcterms:modified>
</cp:coreProperties>
</file>